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F21731" w:rsidRDefault="00F21731" w:rsidP="00F21731">
      <w:pPr>
        <w:tabs>
          <w:tab w:val="left" w:pos="1200"/>
        </w:tabs>
      </w:pPr>
      <w:r w:rsidRPr="00872151">
        <w:rPr>
          <w:rFonts w:ascii="Book Antiqua" w:eastAsia="Times New Roman" w:hAnsi="Book Antiqua" w:cs="Arial"/>
          <w:bCs/>
          <w:caps/>
          <w:noProof/>
          <w:color w:val="BFBFBF"/>
          <w:kern w:val="44"/>
          <w:sz w:val="64"/>
          <w:szCs w:val="64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BA2C23" wp14:editId="453BFE86">
                <wp:simplePos x="0" y="0"/>
                <wp:positionH relativeFrom="column">
                  <wp:posOffset>-304165</wp:posOffset>
                </wp:positionH>
                <wp:positionV relativeFrom="paragraph">
                  <wp:posOffset>-2638425</wp:posOffset>
                </wp:positionV>
                <wp:extent cx="6400800" cy="9324975"/>
                <wp:effectExtent l="19050" t="19050" r="19050" b="28575"/>
                <wp:wrapNone/>
                <wp:docPr id="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400800" cy="9324975"/>
                        </a:xfrm>
                        <a:prstGeom prst="rect">
                          <a:avLst/>
                        </a:prstGeom>
                        <a:noFill/>
                        <a:ln w="31750" cmpd="thickThin">
                          <a:solidFill>
                            <a:srgbClr val="4B7B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9FAF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E88D2" id="Rectangle 44" o:spid="_x0000_s1026" style="position:absolute;margin-left:-23.95pt;margin-top:-207.75pt;width:7in;height:734.25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" filled="f" fillcolor="#f9faf0" strokecolor="#4b7b8a" strokeweight="2.5pt">
                <v:stroke linestyle="thickThin"/>
              </v:rect>
            </w:pict>
          </mc:Fallback>
        </mc:AlternateContent>
      </w:r>
    </w:p>
    <w:tbl>
      <w:tblPr>
        <w:tblW w:w="93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9"/>
        <w:gridCol w:w="140"/>
        <w:gridCol w:w="1132"/>
        <w:gridCol w:w="1283"/>
        <w:gridCol w:w="1183"/>
        <w:gridCol w:w="1080"/>
        <w:gridCol w:w="1080"/>
        <w:gridCol w:w="341"/>
        <w:gridCol w:w="919"/>
        <w:gridCol w:w="357"/>
        <w:gridCol w:w="1560"/>
        <w:gridCol w:w="142"/>
      </w:tblGrid>
      <w:tr w:rsidR="00F21731" w:rsidRPr="00872151" w:rsidTr="004F289F">
        <w:trPr>
          <w:gridAfter w:val="1"/>
          <w:wAfter w:w="142" w:type="dxa"/>
          <w:trHeight w:val="555"/>
          <w:jc w:val="center"/>
        </w:trPr>
        <w:tc>
          <w:tcPr>
            <w:tcW w:w="4957" w:type="dxa"/>
            <w:gridSpan w:val="6"/>
            <w:shd w:val="clear" w:color="auto" w:fill="auto"/>
            <w:tcMar>
              <w:top w:w="0" w:type="dxa"/>
            </w:tcMar>
            <w:vAlign w:val="bottom"/>
          </w:tcPr>
          <w:p w:rsidR="00F21731" w:rsidRPr="00872151" w:rsidRDefault="00F21731" w:rsidP="004F289F">
            <w:pPr>
              <w:keepNext/>
              <w:spacing w:after="0" w:line="240" w:lineRule="auto"/>
              <w:outlineLvl w:val="0"/>
              <w:rPr>
                <w:rFonts w:ascii="Book Antiqua" w:eastAsia="Times New Roman" w:hAnsi="Book Antiqua" w:cs="Arial"/>
                <w:bCs/>
                <w:caps/>
                <w:noProof/>
                <w:color w:val="BFBFBF"/>
                <w:kern w:val="44"/>
                <w:sz w:val="64"/>
                <w:szCs w:val="64"/>
                <w:lang w:val="fr-FR"/>
              </w:rPr>
            </w:pPr>
            <w:r w:rsidRPr="00872151">
              <w:rPr>
                <w:rFonts w:ascii="Book Antiqua" w:eastAsia="Times New Roman" w:hAnsi="Book Antiqua" w:cs="Arial"/>
                <w:bCs/>
                <w:caps/>
                <w:noProof/>
                <w:color w:val="BFBFBF"/>
                <w:kern w:val="44"/>
                <w:sz w:val="64"/>
                <w:szCs w:val="64"/>
                <w:lang w:val="fr-FR"/>
              </w:rPr>
              <w:t>Facture</w:t>
            </w:r>
          </w:p>
        </w:tc>
        <w:tc>
          <w:tcPr>
            <w:tcW w:w="4257" w:type="dxa"/>
            <w:gridSpan w:val="5"/>
            <w:shd w:val="clear" w:color="auto" w:fill="FFFFFF"/>
            <w:vAlign w:val="center"/>
          </w:tcPr>
          <w:p w:rsidR="00F21731" w:rsidRPr="00872151" w:rsidRDefault="00F21731" w:rsidP="004F289F">
            <w:pPr>
              <w:spacing w:after="0" w:line="264" w:lineRule="auto"/>
              <w:jc w:val="right"/>
              <w:rPr>
                <w:rFonts w:ascii="Verdana" w:eastAsia="Times New Roman" w:hAnsi="Verdana" w:cs="Times New Roman"/>
                <w:noProof/>
                <w:spacing w:val="4"/>
                <w:sz w:val="16"/>
                <w:szCs w:val="16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noProof/>
                <w:spacing w:val="4"/>
                <w:sz w:val="16"/>
                <w:szCs w:val="16"/>
                <w:lang w:val="fr-FR"/>
              </w:rPr>
              <w:t xml:space="preserve">Date : </w:t>
            </w:r>
            <w:sdt>
              <w:sdtPr>
                <w:rPr>
                  <w:rFonts w:ascii="Verdana" w:eastAsia="Times New Roman" w:hAnsi="Verdana" w:cs="Times New Roman"/>
                  <w:noProof/>
                  <w:spacing w:val="4"/>
                  <w:sz w:val="16"/>
                  <w:szCs w:val="16"/>
                  <w:lang w:val="fr-FR"/>
                </w:rPr>
                <w:id w:val="-1955391204"/>
                <w:placeholder>
                  <w:docPart w:val="5579119749C64445A0C3ADB8CF377075"/>
                </w:placeholder>
              </w:sdtPr>
              <w:sdtEndPr/>
              <w:sdtContent>
                <w:sdt>
                  <w:sdtPr>
                    <w:rPr>
                      <w:rFonts w:ascii="Verdana" w:eastAsia="Times New Roman" w:hAnsi="Verdana" w:cs="Times New Roman"/>
                      <w:noProof/>
                      <w:spacing w:val="4"/>
                      <w:sz w:val="16"/>
                      <w:szCs w:val="16"/>
                      <w:lang w:val="fr-FR"/>
                    </w:rPr>
                    <w:id w:val="-2140558792"/>
                    <w:placeholder>
                      <w:docPart w:val="4B5BC41732734DB78A1E846ADD2CC96D"/>
                    </w:placeholder>
                    <w:date w:fullDate="2019-10-01T00:00:00Z">
                      <w:dateFormat w:val="dd/MM/yyyy"/>
                      <w:lid w:val="fr-F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BB03EB">
                      <w:rPr>
                        <w:rFonts w:ascii="Verdana" w:eastAsia="Times New Roman" w:hAnsi="Verdana" w:cs="Times New Roman"/>
                        <w:noProof/>
                        <w:spacing w:val="4"/>
                        <w:sz w:val="16"/>
                        <w:szCs w:val="16"/>
                        <w:lang w:val="fr-FR"/>
                      </w:rPr>
                      <w:t>01</w:t>
                    </w:r>
                    <w:r>
                      <w:rPr>
                        <w:rFonts w:ascii="Verdana" w:eastAsia="Times New Roman" w:hAnsi="Verdana" w:cs="Times New Roman"/>
                        <w:noProof/>
                        <w:spacing w:val="4"/>
                        <w:sz w:val="16"/>
                        <w:szCs w:val="16"/>
                        <w:lang w:val="fr-FR"/>
                      </w:rPr>
                      <w:t>/</w:t>
                    </w:r>
                    <w:r w:rsidR="00BB03EB">
                      <w:rPr>
                        <w:rFonts w:ascii="Verdana" w:eastAsia="Times New Roman" w:hAnsi="Verdana" w:cs="Times New Roman"/>
                        <w:noProof/>
                        <w:spacing w:val="4"/>
                        <w:sz w:val="16"/>
                        <w:szCs w:val="16"/>
                        <w:lang w:val="fr-FR"/>
                      </w:rPr>
                      <w:t>10</w:t>
                    </w:r>
                    <w:r>
                      <w:rPr>
                        <w:rFonts w:ascii="Verdana" w:eastAsia="Times New Roman" w:hAnsi="Verdana" w:cs="Times New Roman"/>
                        <w:noProof/>
                        <w:spacing w:val="4"/>
                        <w:sz w:val="16"/>
                        <w:szCs w:val="16"/>
                        <w:lang w:val="fr-FR"/>
                      </w:rPr>
                      <w:t>/2019</w:t>
                    </w:r>
                  </w:sdtContent>
                </w:sdt>
              </w:sdtContent>
            </w:sdt>
          </w:p>
          <w:p w:rsidR="00F21731" w:rsidRPr="00872151" w:rsidRDefault="00F21731" w:rsidP="004F289F">
            <w:pPr>
              <w:spacing w:after="0" w:line="264" w:lineRule="auto"/>
              <w:jc w:val="right"/>
              <w:rPr>
                <w:rFonts w:ascii="Verdana" w:eastAsia="Times New Roman" w:hAnsi="Verdana" w:cs="Times New Roman"/>
                <w:noProof/>
                <w:spacing w:val="4"/>
                <w:sz w:val="14"/>
                <w:szCs w:val="16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spacing w:val="4"/>
                <w:sz w:val="16"/>
                <w:szCs w:val="16"/>
                <w:lang w:val="fr-FR"/>
              </w:rPr>
              <w:t xml:space="preserve">N° facture </w:t>
            </w:r>
            <w:sdt>
              <w:sdtPr>
                <w:rPr>
                  <w:rFonts w:ascii="Verdana" w:eastAsia="Times New Roman" w:hAnsi="Verdana" w:cs="Times New Roman"/>
                  <w:spacing w:val="4"/>
                  <w:sz w:val="16"/>
                  <w:szCs w:val="16"/>
                  <w:lang w:val="fr-FR"/>
                </w:rPr>
                <w:id w:val="-236557046"/>
                <w:placeholder>
                  <w:docPart w:val="5579119749C64445A0C3ADB8CF377075"/>
                </w:placeholder>
              </w:sdtPr>
              <w:sdtEndPr>
                <w:rPr>
                  <w:noProof/>
                </w:rPr>
              </w:sdtEndPr>
              <w:sdtContent>
                <w:r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>2019 06-W</w:t>
                </w:r>
                <w:r w:rsidR="00BB03EB"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>39</w:t>
                </w:r>
                <w:r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>-</w:t>
                </w:r>
                <w:r w:rsidR="00BB03EB"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>40</w:t>
                </w:r>
              </w:sdtContent>
            </w:sdt>
          </w:p>
        </w:tc>
      </w:tr>
      <w:tr w:rsidR="00F21731" w:rsidRPr="00872151" w:rsidTr="004F289F">
        <w:trPr>
          <w:gridBefore w:val="2"/>
          <w:wBefore w:w="279" w:type="dxa"/>
          <w:trHeight w:val="1266"/>
          <w:jc w:val="center"/>
        </w:trPr>
        <w:tc>
          <w:tcPr>
            <w:tcW w:w="2415" w:type="dxa"/>
            <w:gridSpan w:val="2"/>
            <w:shd w:val="clear" w:color="auto" w:fill="FFFFFF"/>
            <w:tcMar>
              <w:top w:w="0" w:type="dxa"/>
            </w:tcMar>
          </w:tcPr>
          <w:sdt>
            <w:sdtPr>
              <w:rPr>
                <w:rFonts w:ascii="Verdana" w:eastAsia="Times New Roman" w:hAnsi="Verdana" w:cs="Times New Roman"/>
                <w:noProof/>
                <w:sz w:val="16"/>
                <w:szCs w:val="16"/>
                <w:lang w:val="fr-FR"/>
              </w:rPr>
              <w:id w:val="-702780658"/>
              <w:placeholder>
                <w:docPart w:val="5579119749C64445A0C3ADB8CF377075"/>
              </w:placeholder>
            </w:sdtPr>
            <w:sdtEndPr/>
            <w:sdtContent>
              <w:p w:rsidR="00F21731" w:rsidRPr="00872151" w:rsidRDefault="00F21731" w:rsidP="004F289F">
                <w:pPr>
                  <w:spacing w:after="0" w:line="240" w:lineRule="atLeast"/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es-ES"/>
                  </w:rPr>
                </w:pPr>
                <w:r w:rsidRPr="00872151"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es-ES"/>
                  </w:rPr>
                  <w:t>Eric Lynch</w:t>
                </w:r>
              </w:p>
            </w:sdtContent>
          </w:sdt>
          <w:p w:rsidR="00F21731" w:rsidRPr="00872151" w:rsidRDefault="00F21731" w:rsidP="004F289F">
            <w:pPr>
              <w:spacing w:after="0" w:line="240" w:lineRule="atLeast"/>
              <w:rPr>
                <w:rFonts w:ascii="Verdana" w:eastAsia="Times New Roman" w:hAnsi="Verdana" w:cs="Times New Roman"/>
                <w:noProof/>
                <w:sz w:val="16"/>
                <w:szCs w:val="16"/>
                <w:lang w:val="es-ES"/>
              </w:rPr>
            </w:pPr>
            <w:r w:rsidRPr="00872151">
              <w:rPr>
                <w:rFonts w:ascii="Verdana" w:eastAsia="Times New Roman" w:hAnsi="Verdana" w:cs="Times New Roman"/>
                <w:noProof/>
                <w:sz w:val="16"/>
                <w:szCs w:val="16"/>
                <w:lang w:val="es-ES"/>
              </w:rPr>
              <w:t>34 rue Olivier</w:t>
            </w:r>
          </w:p>
          <w:sdt>
            <w:sdtPr>
              <w:rPr>
                <w:rFonts w:ascii="Verdana" w:eastAsia="Times New Roman" w:hAnsi="Verdana" w:cs="Times New Roman"/>
                <w:noProof/>
                <w:sz w:val="16"/>
                <w:szCs w:val="16"/>
                <w:lang w:val="fr-FR"/>
              </w:rPr>
              <w:id w:val="2114776373"/>
              <w:placeholder>
                <w:docPart w:val="5579119749C64445A0C3ADB8CF377075"/>
              </w:placeholder>
            </w:sdtPr>
            <w:sdtEndPr/>
            <w:sdtContent>
              <w:p w:rsidR="00F21731" w:rsidRPr="00872151" w:rsidRDefault="00F21731" w:rsidP="004F289F">
                <w:pPr>
                  <w:spacing w:after="0" w:line="240" w:lineRule="atLeast"/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es-ES"/>
                  </w:rPr>
                </w:pPr>
                <w:r w:rsidRPr="00872151"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es-ES"/>
                  </w:rPr>
                  <w:t>77610 Marles en Brie</w:t>
                </w:r>
              </w:p>
            </w:sdtContent>
          </w:sdt>
          <w:p w:rsidR="00F21731" w:rsidRPr="00872151" w:rsidRDefault="00F21731" w:rsidP="004F289F">
            <w:pPr>
              <w:spacing w:after="0" w:line="240" w:lineRule="atLeast"/>
              <w:rPr>
                <w:rFonts w:ascii="Verdana" w:eastAsia="Times New Roman" w:hAnsi="Verdana" w:cs="Times New Roman"/>
                <w:noProof/>
                <w:sz w:val="16"/>
                <w:szCs w:val="16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noProof/>
                <w:sz w:val="16"/>
                <w:szCs w:val="16"/>
                <w:lang w:val="fr-FR"/>
              </w:rPr>
              <w:t xml:space="preserve">Portable </w:t>
            </w:r>
            <w:sdt>
              <w:sdtPr>
                <w:rPr>
                  <w:rFonts w:ascii="Verdana" w:eastAsia="Times New Roman" w:hAnsi="Verdana" w:cs="Times New Roman"/>
                  <w:noProof/>
                  <w:sz w:val="16"/>
                  <w:szCs w:val="16"/>
                  <w:lang w:val="fr-FR"/>
                </w:rPr>
                <w:id w:val="572631250"/>
                <w:placeholder>
                  <w:docPart w:val="5579119749C64445A0C3ADB8CF377075"/>
                </w:placeholder>
              </w:sdtPr>
              <w:sdtEndPr>
                <w:rPr>
                  <w:noProof w:val="0"/>
                  <w:lang w:val="en-US"/>
                </w:rPr>
              </w:sdtEndPr>
              <w:sdtContent>
                <w:r w:rsidRPr="00872151">
                  <w:rPr>
                    <w:rFonts w:ascii="Verdana" w:eastAsia="Times New Roman" w:hAnsi="Verdana" w:cs="Times New Roman"/>
                    <w:sz w:val="16"/>
                    <w:szCs w:val="16"/>
                    <w:lang w:val="fr-FR"/>
                  </w:rPr>
                  <w:t>06 63 04 36 79</w:t>
                </w:r>
              </w:sdtContent>
            </w:sdt>
          </w:p>
          <w:sdt>
            <w:sdtPr>
              <w:rPr>
                <w:rFonts w:ascii="Verdana" w:eastAsia="Times New Roman" w:hAnsi="Verdana" w:cs="Times New Roman"/>
                <w:noProof/>
                <w:sz w:val="16"/>
                <w:szCs w:val="16"/>
                <w:lang w:val="fr-FR"/>
              </w:rPr>
              <w:id w:val="1653864036"/>
              <w:placeholder>
                <w:docPart w:val="5579119749C64445A0C3ADB8CF377075"/>
              </w:placeholder>
            </w:sdtPr>
            <w:sdtEndPr/>
            <w:sdtContent>
              <w:p w:rsidR="00F21731" w:rsidRPr="00872151" w:rsidRDefault="00F21731" w:rsidP="004F289F">
                <w:pPr>
                  <w:spacing w:after="0" w:line="240" w:lineRule="atLeast"/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fr-FR"/>
                  </w:rPr>
                </w:pPr>
                <w:r w:rsidRPr="00872151"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fr-FR"/>
                  </w:rPr>
                  <w:t>EricMLynch@hotmail.com</w:t>
                </w:r>
              </w:p>
            </w:sdtContent>
          </w:sdt>
        </w:tc>
        <w:tc>
          <w:tcPr>
            <w:tcW w:w="1183" w:type="dxa"/>
            <w:shd w:val="clear" w:color="auto" w:fill="auto"/>
          </w:tcPr>
          <w:p w:rsidR="00F21731" w:rsidRPr="00872151" w:rsidRDefault="00F21731" w:rsidP="004F289F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color w:val="BFBFBF"/>
                <w:sz w:val="16"/>
                <w:szCs w:val="16"/>
                <w:lang w:val="fr-FR"/>
              </w:rPr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F21731" w:rsidRPr="00872151" w:rsidRDefault="00F21731" w:rsidP="004F289F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</w:pPr>
          </w:p>
          <w:p w:rsidR="00F21731" w:rsidRDefault="00F21731" w:rsidP="004F289F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</w:pPr>
          </w:p>
          <w:p w:rsidR="00F21731" w:rsidRPr="002F1FD1" w:rsidRDefault="00F21731" w:rsidP="004F289F">
            <w:pPr>
              <w:rPr>
                <w:rFonts w:ascii="Verdana" w:eastAsia="Times New Roman" w:hAnsi="Verdana" w:cs="Times New Roman"/>
                <w:sz w:val="14"/>
                <w:szCs w:val="16"/>
                <w:lang w:val="fr-FR"/>
              </w:rPr>
            </w:pPr>
          </w:p>
          <w:p w:rsidR="00F21731" w:rsidRPr="002F1FD1" w:rsidRDefault="00F21731" w:rsidP="004F289F">
            <w:pPr>
              <w:rPr>
                <w:rFonts w:ascii="Verdana" w:eastAsia="Times New Roman" w:hAnsi="Verdana" w:cs="Times New Roman"/>
                <w:sz w:val="14"/>
                <w:szCs w:val="16"/>
                <w:lang w:val="fr-FR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F21731" w:rsidRPr="00872151" w:rsidRDefault="00F21731" w:rsidP="004F289F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color w:val="BFBFBF"/>
                <w:sz w:val="16"/>
                <w:szCs w:val="16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noProof/>
                <w:color w:val="BFBFBF"/>
                <w:sz w:val="16"/>
                <w:szCs w:val="16"/>
                <w:lang w:val="fr-FR"/>
              </w:rPr>
              <w:t>Destinataire</w:t>
            </w:r>
          </w:p>
        </w:tc>
        <w:tc>
          <w:tcPr>
            <w:tcW w:w="2059" w:type="dxa"/>
            <w:gridSpan w:val="3"/>
            <w:shd w:val="clear" w:color="auto" w:fill="FFFFFF"/>
          </w:tcPr>
          <w:p w:rsidR="00F21731" w:rsidRPr="00872151" w:rsidRDefault="00BC082A" w:rsidP="004F289F">
            <w:pPr>
              <w:spacing w:after="0" w:line="240" w:lineRule="atLeast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val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noProof/>
                  <w:sz w:val="14"/>
                  <w:szCs w:val="16"/>
                  <w:lang w:val="fr-FR"/>
                </w:rPr>
                <w:id w:val="-319653896"/>
                <w:placeholder>
                  <w:docPart w:val="5579119749C64445A0C3ADB8CF377075"/>
                </w:placeholder>
              </w:sdtPr>
              <w:sdtEndPr>
                <w:rPr>
                  <w:sz w:val="16"/>
                </w:rPr>
              </w:sdtEndPr>
              <w:sdtContent>
                <w:r w:rsidR="00F21731" w:rsidRPr="00872151">
                  <w:rPr>
                    <w:rFonts w:ascii="Verdana" w:eastAsia="Times New Roman" w:hAnsi="Verdana" w:cs="Times New Roman"/>
                    <w:b/>
                    <w:noProof/>
                    <w:sz w:val="16"/>
                    <w:szCs w:val="16"/>
                    <w:lang w:val="fr-FR"/>
                  </w:rPr>
                  <w:t>Jack n’ Jill</w:t>
                </w:r>
              </w:sdtContent>
            </w:sdt>
          </w:p>
          <w:sdt>
            <w:sdtPr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  <w:id w:val="-47447816"/>
              <w:placeholder>
                <w:docPart w:val="5579119749C64445A0C3ADB8CF377075"/>
              </w:placeholder>
            </w:sdtPr>
            <w:sdtEndPr/>
            <w:sdtContent>
              <w:p w:rsidR="00F21731" w:rsidRPr="00872151" w:rsidRDefault="00F21731" w:rsidP="004F289F">
                <w:pPr>
                  <w:spacing w:after="0" w:line="240" w:lineRule="atLeast"/>
                  <w:rPr>
                    <w:rFonts w:ascii="Verdana" w:eastAsia="Times New Roman" w:hAnsi="Verdana" w:cs="Times New Roman"/>
                    <w:noProof/>
                    <w:sz w:val="14"/>
                    <w:szCs w:val="16"/>
                    <w:lang w:val="fr-FR"/>
                  </w:rPr>
                </w:pPr>
                <w:r w:rsidRPr="00872151">
                  <w:rPr>
                    <w:rFonts w:ascii="Verdana" w:eastAsia="Times New Roman" w:hAnsi="Verdana" w:cs="Times New Roman"/>
                    <w:noProof/>
                    <w:sz w:val="14"/>
                    <w:szCs w:val="16"/>
                    <w:lang w:val="fr-FR"/>
                  </w:rPr>
                  <w:t>49 avenue Jehan de Brie</w:t>
                </w:r>
              </w:p>
            </w:sdtContent>
          </w:sdt>
          <w:sdt>
            <w:sdtPr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  <w:id w:val="1738366183"/>
              <w:placeholder>
                <w:docPart w:val="5579119749C64445A0C3ADB8CF377075"/>
              </w:placeholder>
            </w:sdtPr>
            <w:sdtEndPr/>
            <w:sdtContent>
              <w:p w:rsidR="00F21731" w:rsidRPr="00872151" w:rsidRDefault="00F21731" w:rsidP="004F289F">
                <w:pPr>
                  <w:spacing w:after="0" w:line="240" w:lineRule="atLeast"/>
                  <w:rPr>
                    <w:rFonts w:ascii="Verdana" w:eastAsia="Times New Roman" w:hAnsi="Verdana" w:cs="Times New Roman"/>
                    <w:noProof/>
                    <w:sz w:val="14"/>
                    <w:szCs w:val="16"/>
                    <w:lang w:val="fr-FR"/>
                  </w:rPr>
                </w:pPr>
                <w:r w:rsidRPr="00872151">
                  <w:rPr>
                    <w:rFonts w:ascii="Verdana" w:eastAsia="Times New Roman" w:hAnsi="Verdana" w:cs="Times New Roman"/>
                    <w:noProof/>
                    <w:sz w:val="14"/>
                    <w:szCs w:val="16"/>
                    <w:lang w:val="fr-FR"/>
                  </w:rPr>
                  <w:t>77120 Coulommiers</w:t>
                </w:r>
              </w:p>
            </w:sdtContent>
          </w:sdt>
          <w:p w:rsidR="00F21731" w:rsidRPr="00872151" w:rsidRDefault="00F21731" w:rsidP="004F289F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</w:pPr>
          </w:p>
          <w:p w:rsidR="00F21731" w:rsidRPr="00872151" w:rsidRDefault="00F21731" w:rsidP="004F289F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</w:pPr>
          </w:p>
        </w:tc>
      </w:tr>
      <w:tr w:rsidR="00F21731" w:rsidRPr="00872151" w:rsidTr="004F289F">
        <w:trPr>
          <w:gridBefore w:val="1"/>
          <w:wBefore w:w="139" w:type="dxa"/>
          <w:trHeight w:val="288"/>
          <w:jc w:val="center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4B7B8A"/>
            <w:tcMar>
              <w:top w:w="29" w:type="dxa"/>
              <w:bottom w:w="29" w:type="dxa"/>
            </w:tcMar>
            <w:vAlign w:val="center"/>
          </w:tcPr>
          <w:p w:rsidR="00F21731" w:rsidRPr="00872151" w:rsidRDefault="00F21731" w:rsidP="004F289F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  <w:t>Dates :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4B7B8A"/>
            <w:tcMar>
              <w:top w:w="29" w:type="dxa"/>
              <w:bottom w:w="29" w:type="dxa"/>
            </w:tcMar>
            <w:vAlign w:val="center"/>
          </w:tcPr>
          <w:p w:rsidR="00F21731" w:rsidRPr="00872151" w:rsidRDefault="00F21731" w:rsidP="004F289F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  <w:t>Leçon :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4B7B8A"/>
            <w:tcMar>
              <w:top w:w="29" w:type="dxa"/>
              <w:bottom w:w="29" w:type="dxa"/>
            </w:tcMar>
            <w:vAlign w:val="center"/>
          </w:tcPr>
          <w:p w:rsidR="00F21731" w:rsidRPr="00872151" w:rsidRDefault="00F21731" w:rsidP="004F289F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  <w:t>Nombre d’heures 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4B7B8A"/>
            <w:tcMar>
              <w:top w:w="29" w:type="dxa"/>
              <w:bottom w:w="29" w:type="dxa"/>
            </w:tcMar>
            <w:vAlign w:val="center"/>
          </w:tcPr>
          <w:p w:rsidR="00F21731" w:rsidRPr="00872151" w:rsidRDefault="00F21731" w:rsidP="004F289F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  <w:t>Taux Horaire :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4B7B8A"/>
            <w:tcMar>
              <w:top w:w="29" w:type="dxa"/>
              <w:bottom w:w="29" w:type="dxa"/>
            </w:tcMar>
            <w:vAlign w:val="center"/>
          </w:tcPr>
          <w:p w:rsidR="00F21731" w:rsidRPr="00872151" w:rsidRDefault="00F21731" w:rsidP="004F289F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  <w:t>Total :</w:t>
            </w:r>
          </w:p>
        </w:tc>
      </w:tr>
      <w:tr w:rsidR="00F21731" w:rsidRPr="003C2D7F" w:rsidTr="004F289F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:rsidR="00F21731" w:rsidRPr="003C2D7F" w:rsidRDefault="00F21731" w:rsidP="004F28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23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09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21731" w:rsidRPr="003C2D7F" w:rsidRDefault="00F21731" w:rsidP="004F289F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R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etratees 3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F21731" w:rsidRPr="003C2D7F" w:rsidRDefault="00F21731" w:rsidP="004F28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F21731" w:rsidRPr="003C2D7F" w:rsidRDefault="00F21731" w:rsidP="004F28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2F2F2"/>
            <w:tcMar>
              <w:right w:w="216" w:type="dxa"/>
            </w:tcMar>
            <w:vAlign w:val="center"/>
          </w:tcPr>
          <w:p w:rsidR="00F21731" w:rsidRPr="003C2D7F" w:rsidRDefault="00F21731" w:rsidP="004F28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45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,00</w:t>
            </w:r>
          </w:p>
        </w:tc>
      </w:tr>
      <w:tr w:rsidR="00F21731" w:rsidRPr="003C2D7F" w:rsidTr="004F289F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:rsidR="00F21731" w:rsidRPr="003C2D7F" w:rsidRDefault="00F21731" w:rsidP="004F28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23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09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21731" w:rsidRPr="003C2D7F" w:rsidRDefault="00F21731" w:rsidP="004F289F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Lyceens 1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F21731" w:rsidRPr="003C2D7F" w:rsidRDefault="00F21731" w:rsidP="004F28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F21731" w:rsidRPr="003C2D7F" w:rsidRDefault="00F21731" w:rsidP="004F28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2F2F2"/>
            <w:tcMar>
              <w:right w:w="216" w:type="dxa"/>
            </w:tcMar>
            <w:vAlign w:val="center"/>
          </w:tcPr>
          <w:p w:rsidR="00F21731" w:rsidRPr="003C2D7F" w:rsidRDefault="00F21731" w:rsidP="004F28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30,00</w:t>
            </w:r>
          </w:p>
        </w:tc>
      </w:tr>
      <w:tr w:rsidR="00F21731" w:rsidRPr="003C2D7F" w:rsidTr="004F289F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:rsidR="00F21731" w:rsidRPr="003C2D7F" w:rsidRDefault="00F21731" w:rsidP="004F28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23/09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21731" w:rsidRPr="003C2D7F" w:rsidRDefault="00F21731" w:rsidP="004F289F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Adults 2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F21731" w:rsidRPr="003C2D7F" w:rsidRDefault="00F21731" w:rsidP="004F28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F21731" w:rsidRPr="003C2D7F" w:rsidRDefault="00F21731" w:rsidP="004F28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2F2F2"/>
            <w:tcMar>
              <w:right w:w="216" w:type="dxa"/>
            </w:tcMar>
            <w:vAlign w:val="center"/>
          </w:tcPr>
          <w:p w:rsidR="00F21731" w:rsidRPr="003C2D7F" w:rsidRDefault="00F21731" w:rsidP="004F28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45,00</w:t>
            </w:r>
          </w:p>
        </w:tc>
      </w:tr>
      <w:tr w:rsidR="00F21731" w:rsidRPr="003C2D7F" w:rsidTr="004F289F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F21731" w:rsidRPr="003C2D7F" w:rsidRDefault="00F21731" w:rsidP="004F28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24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09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21731" w:rsidRPr="003C2D7F" w:rsidRDefault="00F21731" w:rsidP="004F289F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Teenagers 2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21731" w:rsidRPr="003C2D7F" w:rsidRDefault="00F21731" w:rsidP="004F28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21731" w:rsidRPr="003C2D7F" w:rsidRDefault="00F21731" w:rsidP="004F28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F21731" w:rsidRPr="003C2D7F" w:rsidRDefault="00F21731" w:rsidP="004F28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30,00</w:t>
            </w:r>
          </w:p>
        </w:tc>
      </w:tr>
      <w:tr w:rsidR="00F21731" w:rsidRPr="003C2D7F" w:rsidTr="004F289F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F21731" w:rsidRDefault="00F21731" w:rsidP="004F28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24/09/19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21731" w:rsidRPr="003C2D7F" w:rsidRDefault="00F21731" w:rsidP="004F289F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Carine R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21731" w:rsidRDefault="00F21731" w:rsidP="004F28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21731" w:rsidRDefault="00F21731" w:rsidP="004F28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F21731" w:rsidRDefault="00F21731" w:rsidP="004F28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60,00</w:t>
            </w:r>
          </w:p>
        </w:tc>
      </w:tr>
      <w:tr w:rsidR="00F21731" w:rsidRPr="003C2D7F" w:rsidTr="004F289F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:rsidR="00F21731" w:rsidRPr="003C2D7F" w:rsidRDefault="00F21731" w:rsidP="004F28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30/09/19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21731" w:rsidRPr="003C2D7F" w:rsidRDefault="00F21731" w:rsidP="004F289F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Retraitees 3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F21731" w:rsidRPr="003C2D7F" w:rsidRDefault="00F21731" w:rsidP="004F28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F21731" w:rsidRPr="003C2D7F" w:rsidRDefault="00F21731" w:rsidP="004F28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2F2F2"/>
            <w:tcMar>
              <w:right w:w="216" w:type="dxa"/>
            </w:tcMar>
            <w:vAlign w:val="center"/>
          </w:tcPr>
          <w:p w:rsidR="00F21731" w:rsidRPr="003C2D7F" w:rsidRDefault="00F21731" w:rsidP="004F28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45,00</w:t>
            </w:r>
          </w:p>
        </w:tc>
      </w:tr>
      <w:tr w:rsidR="00F21731" w:rsidRPr="003C2D7F" w:rsidTr="004F289F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:rsidR="00F21731" w:rsidRPr="003C2D7F" w:rsidRDefault="00F21731" w:rsidP="004F28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09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F21731" w:rsidRPr="003C2D7F" w:rsidRDefault="00F21731" w:rsidP="004F289F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Lyceens 1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F21731" w:rsidRPr="003C2D7F" w:rsidRDefault="00F21731" w:rsidP="004F28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F21731" w:rsidRPr="003C2D7F" w:rsidRDefault="00F21731" w:rsidP="004F28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2F2F2"/>
            <w:tcMar>
              <w:right w:w="216" w:type="dxa"/>
            </w:tcMar>
            <w:vAlign w:val="center"/>
          </w:tcPr>
          <w:p w:rsidR="00F21731" w:rsidRPr="003C2D7F" w:rsidRDefault="00F21731" w:rsidP="004F28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,00</w:t>
            </w:r>
          </w:p>
        </w:tc>
      </w:tr>
      <w:tr w:rsidR="00F21731" w:rsidRPr="003C2D7F" w:rsidTr="004F289F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F21731" w:rsidRPr="003C2D7F" w:rsidRDefault="00F21731" w:rsidP="004F28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09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21731" w:rsidRPr="003C2D7F" w:rsidRDefault="00F21731" w:rsidP="004F289F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Adult 2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21731" w:rsidRPr="003C2D7F" w:rsidRDefault="00F21731" w:rsidP="004F28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21731" w:rsidRPr="003C2D7F" w:rsidRDefault="00F21731" w:rsidP="004F28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F21731" w:rsidRPr="003C2D7F" w:rsidRDefault="00F21731" w:rsidP="004F28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45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,00</w:t>
            </w:r>
          </w:p>
        </w:tc>
      </w:tr>
      <w:tr w:rsidR="00F21731" w:rsidRPr="003C2D7F" w:rsidTr="004F289F">
        <w:trPr>
          <w:gridBefore w:val="1"/>
          <w:wBefore w:w="139" w:type="dxa"/>
          <w:trHeight w:val="285"/>
          <w:jc w:val="center"/>
        </w:trPr>
        <w:tc>
          <w:tcPr>
            <w:tcW w:w="4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F21731" w:rsidRPr="003C2D7F" w:rsidRDefault="00F21731" w:rsidP="004F289F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21731" w:rsidRPr="003C2D7F" w:rsidRDefault="00F21731" w:rsidP="004F28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=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 xml:space="preserve">  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F21731" w:rsidRPr="003C2D7F" w:rsidRDefault="00F21731" w:rsidP="004F28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 xml:space="preserve">X  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F21731" w:rsidRPr="003C2D7F" w:rsidRDefault="00F21731" w:rsidP="004F28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= 330,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00</w:t>
            </w:r>
          </w:p>
        </w:tc>
      </w:tr>
      <w:tr w:rsidR="00F21731" w:rsidRPr="003C2D7F" w:rsidTr="004F289F">
        <w:trPr>
          <w:gridBefore w:val="1"/>
          <w:wBefore w:w="139" w:type="dxa"/>
          <w:trHeight w:val="70"/>
          <w:jc w:val="center"/>
        </w:trPr>
        <w:tc>
          <w:tcPr>
            <w:tcW w:w="751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F21731" w:rsidRPr="003C2D7F" w:rsidRDefault="00F21731" w:rsidP="004F28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val="fr-FR"/>
              </w:rPr>
              <w:t>TOTAL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F21731" w:rsidRPr="003C2D7F" w:rsidRDefault="00F21731" w:rsidP="004F289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val="fr-FR"/>
              </w:rPr>
              <w:t>330</w:t>
            </w:r>
            <w:r w:rsidRPr="003C2D7F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val="fr-FR"/>
              </w:rPr>
              <w:t>,00</w:t>
            </w:r>
            <w:r w:rsidRPr="003C2D7F">
              <w:rPr>
                <w:rFonts w:ascii="Verdana" w:eastAsia="Times New Roman" w:hAnsi="Verdana" w:cs="Times New Roman"/>
                <w:b/>
                <w:noProof/>
                <w:sz w:val="20"/>
                <w:szCs w:val="20"/>
              </w:rPr>
              <w:t> €</w:t>
            </w:r>
          </w:p>
        </w:tc>
      </w:tr>
    </w:tbl>
    <w:p w:rsidR="00F21731" w:rsidRDefault="00F21731" w:rsidP="00F21731"/>
    <w:p w:rsidR="00F21731" w:rsidRDefault="00F21731" w:rsidP="00F21731"/>
    <w:p w:rsidR="00F21731" w:rsidRDefault="00F21731" w:rsidP="00F21731"/>
    <w:p w:rsidR="00F21731" w:rsidRDefault="00F21731"/>
    <w:sectPr w:rsidR="00F21731" w:rsidSect="009C5655">
      <w:footerReference w:type="default" r:id="rId6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82A" w:rsidRDefault="00BC082A">
      <w:pPr>
        <w:spacing w:after="0" w:line="240" w:lineRule="auto"/>
      </w:pPr>
      <w:r>
        <w:separator/>
      </w:r>
    </w:p>
  </w:endnote>
  <w:endnote w:type="continuationSeparator" w:id="0">
    <w:p w:rsidR="00BC082A" w:rsidRDefault="00BC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04A" w:rsidRDefault="00BB03EB" w:rsidP="0064704A">
    <w:pPr>
      <w:tabs>
        <w:tab w:val="left" w:pos="2415"/>
      </w:tabs>
      <w:spacing w:after="0" w:line="240" w:lineRule="auto"/>
      <w:jc w:val="center"/>
      <w:rPr>
        <w:i/>
        <w:lang w:val="fr-FR"/>
      </w:rPr>
    </w:pPr>
    <w:r w:rsidRPr="0064704A">
      <w:rPr>
        <w:i/>
        <w:lang w:val="fr-FR"/>
      </w:rPr>
      <w:t>TVA non applicable, article 293 B du code général des impôts</w:t>
    </w:r>
  </w:p>
  <w:p w:rsidR="00D365F7" w:rsidRPr="00772B43" w:rsidRDefault="00BB03EB" w:rsidP="00772B43">
    <w:pPr>
      <w:tabs>
        <w:tab w:val="left" w:pos="2415"/>
      </w:tabs>
      <w:spacing w:after="0" w:line="240" w:lineRule="auto"/>
      <w:jc w:val="center"/>
      <w:rPr>
        <w:rFonts w:ascii="Verdana" w:eastAsia="Times New Roman" w:hAnsi="Verdana" w:cs="Times New Roman"/>
        <w:i/>
        <w:sz w:val="12"/>
        <w:szCs w:val="12"/>
        <w:lang w:val="fr-FR"/>
      </w:rPr>
    </w:pPr>
    <w:r>
      <w:rPr>
        <w:i/>
        <w:lang w:val="fr-FR"/>
      </w:rPr>
      <w:t xml:space="preserve"> </w:t>
    </w:r>
    <w:r w:rsidRPr="00872151">
      <w:rPr>
        <w:rFonts w:ascii="Verdana" w:eastAsia="Times New Roman" w:hAnsi="Verdana" w:cs="Times New Roman"/>
        <w:i/>
        <w:sz w:val="12"/>
        <w:szCs w:val="12"/>
        <w:lang w:val="fr-FR"/>
      </w:rPr>
      <w:t>SIRET 520 363 292 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82A" w:rsidRDefault="00BC082A">
      <w:pPr>
        <w:spacing w:after="0" w:line="240" w:lineRule="auto"/>
      </w:pPr>
      <w:r>
        <w:separator/>
      </w:r>
    </w:p>
  </w:footnote>
  <w:footnote w:type="continuationSeparator" w:id="0">
    <w:p w:rsidR="00BC082A" w:rsidRDefault="00BC08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731"/>
    <w:rsid w:val="00AC7D9A"/>
    <w:rsid w:val="00BB03EB"/>
    <w:rsid w:val="00BC082A"/>
    <w:rsid w:val="00F2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EDB545F-5AA1-46F6-AA50-668640BF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217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79119749C64445A0C3ADB8CF3770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82B738-CA6B-45D9-BF78-84EE7E127AFF}"/>
      </w:docPartPr>
      <w:docPartBody>
        <w:p w:rsidR="00E24CE5" w:rsidRDefault="00CB3F7D" w:rsidP="00CB3F7D">
          <w:pPr>
            <w:pStyle w:val="5579119749C64445A0C3ADB8CF377075"/>
          </w:pPr>
          <w:r w:rsidRPr="00A444B6">
            <w:rPr>
              <w:rStyle w:val="Textedelespacerserv"/>
            </w:rPr>
            <w:t>Click here to enter text.</w:t>
          </w:r>
        </w:p>
      </w:docPartBody>
    </w:docPart>
    <w:docPart>
      <w:docPartPr>
        <w:name w:val="4B5BC41732734DB78A1E846ADD2CC9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7673D1-10BF-444C-A3E4-6CAEAE71BE92}"/>
      </w:docPartPr>
      <w:docPartBody>
        <w:p w:rsidR="00E24CE5" w:rsidRDefault="00CB3F7D" w:rsidP="00CB3F7D">
          <w:pPr>
            <w:pStyle w:val="4B5BC41732734DB78A1E846ADD2CC96D"/>
          </w:pPr>
          <w:r w:rsidRPr="00A444B6">
            <w:rPr>
              <w:rStyle w:val="Textedelespacerserv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7D"/>
    <w:rsid w:val="00176207"/>
    <w:rsid w:val="00CB3F7D"/>
    <w:rsid w:val="00D757C6"/>
    <w:rsid w:val="00E2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CB3F7D"/>
    <w:rPr>
      <w:color w:val="808080"/>
    </w:rPr>
  </w:style>
  <w:style w:type="paragraph" w:customStyle="1" w:styleId="5579119749C64445A0C3ADB8CF377075">
    <w:name w:val="5579119749C64445A0C3ADB8CF377075"/>
    <w:rsid w:val="00CB3F7D"/>
  </w:style>
  <w:style w:type="paragraph" w:customStyle="1" w:styleId="4B5BC41732734DB78A1E846ADD2CC96D">
    <w:name w:val="4B5BC41732734DB78A1E846ADD2CC96D"/>
    <w:rsid w:val="00CB3F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Frederique Lynch</dc:creator>
  <cp:keywords/>
  <dc:description/>
  <cp:lastModifiedBy>Gillian Caulkin</cp:lastModifiedBy>
  <cp:revision>2</cp:revision>
  <dcterms:created xsi:type="dcterms:W3CDTF">2019-10-01T11:02:00Z</dcterms:created>
  <dcterms:modified xsi:type="dcterms:W3CDTF">2019-10-01T11:02:00Z</dcterms:modified>
</cp:coreProperties>
</file>